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D554F" w14:textId="7FAA070B" w:rsidR="00FE35B7" w:rsidRPr="00B82673" w:rsidRDefault="002E0DA7" w:rsidP="002E0DA7">
      <w:pPr>
        <w:spacing w:after="0" w:line="240" w:lineRule="auto"/>
        <w:rPr>
          <w:smallCaps/>
          <w:color w:val="993366"/>
          <w:sz w:val="32"/>
        </w:rPr>
      </w:pPr>
      <w:r w:rsidRPr="00B82673">
        <w:rPr>
          <w:smallCaps/>
          <w:color w:val="993366"/>
          <w:sz w:val="32"/>
        </w:rPr>
        <w:t xml:space="preserve">Appendix 3: </w:t>
      </w:r>
      <w:r w:rsidR="00FE35B7" w:rsidRPr="00B82673">
        <w:rPr>
          <w:smallCaps/>
          <w:color w:val="993366"/>
          <w:sz w:val="32"/>
        </w:rPr>
        <w:t>Education Questions</w:t>
      </w:r>
    </w:p>
    <w:p w14:paraId="67703004" w14:textId="77777777" w:rsidR="002E0DA7" w:rsidRDefault="002E0DA7" w:rsidP="002E0DA7">
      <w:pPr>
        <w:spacing w:after="0" w:line="240" w:lineRule="auto"/>
        <w:jc w:val="both"/>
      </w:pPr>
    </w:p>
    <w:p w14:paraId="5D85999B" w14:textId="79B9F07F" w:rsidR="00FE35B7" w:rsidRPr="009F09CF" w:rsidRDefault="00FE35B7" w:rsidP="002E0DA7">
      <w:pPr>
        <w:spacing w:after="0" w:line="240" w:lineRule="auto"/>
        <w:jc w:val="both"/>
        <w:rPr>
          <w:b/>
        </w:rPr>
      </w:pPr>
      <w:r w:rsidRPr="009F09CF">
        <w:rPr>
          <w:b/>
        </w:rPr>
        <w:t xml:space="preserve">Do you offer school swimming lessons to your students? </w:t>
      </w:r>
    </w:p>
    <w:p w14:paraId="78C2BCE0" w14:textId="77777777" w:rsidR="002E0DA7" w:rsidRDefault="002E0DA7" w:rsidP="002E0DA7">
      <w:pPr>
        <w:spacing w:after="0" w:line="240" w:lineRule="auto"/>
        <w:jc w:val="both"/>
        <w:rPr>
          <w:b/>
          <w:u w:val="single"/>
        </w:rPr>
      </w:pPr>
    </w:p>
    <w:p w14:paraId="0ECDA5F1" w14:textId="73D2CB00" w:rsidR="00FE35B7" w:rsidRPr="00FE35B7" w:rsidRDefault="00FE35B7" w:rsidP="002E0DA7">
      <w:pPr>
        <w:spacing w:after="0" w:line="240" w:lineRule="auto"/>
        <w:jc w:val="both"/>
        <w:rPr>
          <w:b/>
          <w:u w:val="single"/>
        </w:rPr>
      </w:pPr>
      <w:r w:rsidRPr="00FE35B7">
        <w:rPr>
          <w:b/>
          <w:u w:val="single"/>
        </w:rPr>
        <w:t>If no</w:t>
      </w:r>
    </w:p>
    <w:p w14:paraId="3F2B3E2B" w14:textId="77777777" w:rsidR="002E0DA7" w:rsidRDefault="002E0DA7" w:rsidP="002E0DA7">
      <w:pPr>
        <w:spacing w:after="0" w:line="240" w:lineRule="auto"/>
        <w:jc w:val="both"/>
      </w:pPr>
    </w:p>
    <w:p w14:paraId="6D4C29CD" w14:textId="61D4E392" w:rsidR="00FE35B7" w:rsidRDefault="00F71060" w:rsidP="002E0DA7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Why not? (</w:t>
      </w:r>
      <w:r w:rsidR="00FE35B7">
        <w:t>cost, time, access</w:t>
      </w:r>
      <w:r w:rsidR="0083478D">
        <w:t>, transport</w:t>
      </w:r>
      <w:r w:rsidR="00FE35B7">
        <w:t xml:space="preserve"> )</w:t>
      </w:r>
    </w:p>
    <w:p w14:paraId="3342938C" w14:textId="2E4ABFC6" w:rsidR="00FE35B7" w:rsidRDefault="00FE35B7" w:rsidP="002E0DA7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What is the biggest barrier you would need to overcome to be able to offer swimming lessons?</w:t>
      </w:r>
    </w:p>
    <w:p w14:paraId="04ABCF12" w14:textId="7F3279A5" w:rsidR="00A542F6" w:rsidRDefault="00A542F6" w:rsidP="002E0DA7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Would you be interested in being able to access other aquatic act</w:t>
      </w:r>
      <w:r w:rsidR="00E02B16">
        <w:t>i</w:t>
      </w:r>
      <w:r>
        <w:t>vities to offer your students such as; lifesaving, aquatic fitness classes, snorkelling, kayaking/canoeing ?</w:t>
      </w:r>
    </w:p>
    <w:p w14:paraId="138CA99B" w14:textId="77777777" w:rsidR="002E0DA7" w:rsidRDefault="002E0DA7" w:rsidP="002E0DA7">
      <w:pPr>
        <w:spacing w:after="0" w:line="240" w:lineRule="auto"/>
        <w:jc w:val="both"/>
        <w:rPr>
          <w:b/>
          <w:u w:val="single"/>
        </w:rPr>
      </w:pPr>
    </w:p>
    <w:p w14:paraId="7CB9EBB8" w14:textId="78FCC133" w:rsidR="00FE35B7" w:rsidRDefault="00FE35B7" w:rsidP="002E0DA7">
      <w:pPr>
        <w:spacing w:after="0" w:line="240" w:lineRule="auto"/>
        <w:jc w:val="both"/>
        <w:rPr>
          <w:b/>
          <w:u w:val="single"/>
        </w:rPr>
      </w:pPr>
      <w:r w:rsidRPr="00FE35B7">
        <w:rPr>
          <w:b/>
          <w:u w:val="single"/>
        </w:rPr>
        <w:t>If yes</w:t>
      </w:r>
    </w:p>
    <w:p w14:paraId="175666C7" w14:textId="77777777" w:rsidR="002E0DA7" w:rsidRDefault="002E0DA7" w:rsidP="002E0DA7">
      <w:pPr>
        <w:spacing w:after="0" w:line="240" w:lineRule="auto"/>
        <w:jc w:val="both"/>
        <w:rPr>
          <w:b/>
        </w:rPr>
      </w:pPr>
    </w:p>
    <w:p w14:paraId="1133C248" w14:textId="16535E53" w:rsidR="00FE35B7" w:rsidRPr="009F09CF" w:rsidRDefault="00FE35B7" w:rsidP="002E0DA7">
      <w:pPr>
        <w:spacing w:after="0" w:line="240" w:lineRule="auto"/>
        <w:jc w:val="both"/>
        <w:rPr>
          <w:b/>
        </w:rPr>
      </w:pPr>
      <w:r w:rsidRPr="009F09CF">
        <w:rPr>
          <w:b/>
        </w:rPr>
        <w:t>Which swimming pool?</w:t>
      </w:r>
    </w:p>
    <w:p w14:paraId="020E20C2" w14:textId="77777777" w:rsidR="002E0DA7" w:rsidRDefault="002E0DA7" w:rsidP="002E0DA7">
      <w:pPr>
        <w:spacing w:after="0" w:line="240" w:lineRule="auto"/>
        <w:jc w:val="both"/>
        <w:rPr>
          <w:b/>
        </w:rPr>
      </w:pPr>
    </w:p>
    <w:p w14:paraId="0CC9758D" w14:textId="68B1A4DA" w:rsidR="009F09CF" w:rsidRPr="009F09CF" w:rsidRDefault="009F09CF" w:rsidP="002E0DA7">
      <w:pPr>
        <w:spacing w:after="0" w:line="240" w:lineRule="auto"/>
        <w:jc w:val="both"/>
        <w:rPr>
          <w:b/>
        </w:rPr>
      </w:pPr>
      <w:r w:rsidRPr="009F09CF">
        <w:rPr>
          <w:b/>
        </w:rPr>
        <w:t>How do you programme swimming lessons within your school?</w:t>
      </w:r>
    </w:p>
    <w:p w14:paraId="51920F85" w14:textId="77777777" w:rsidR="002E0DA7" w:rsidRDefault="002E0DA7" w:rsidP="002E0DA7">
      <w:pPr>
        <w:pStyle w:val="ListParagraph"/>
        <w:spacing w:after="0" w:line="240" w:lineRule="auto"/>
        <w:jc w:val="both"/>
      </w:pPr>
    </w:p>
    <w:p w14:paraId="1DBE8539" w14:textId="0123B2E1" w:rsidR="009F09CF" w:rsidRDefault="00E02B16" w:rsidP="002E0DA7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No. of </w:t>
      </w:r>
      <w:r w:rsidR="009F09CF">
        <w:t>sessions do you book a week</w:t>
      </w:r>
    </w:p>
    <w:p w14:paraId="32D3CC7B" w14:textId="3EFBD2CA" w:rsidR="009F09CF" w:rsidRDefault="009F09CF" w:rsidP="002E0DA7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No.  students swim per week</w:t>
      </w:r>
    </w:p>
    <w:p w14:paraId="5DD25657" w14:textId="2D73BAA9" w:rsidR="009F09CF" w:rsidRDefault="009F09CF" w:rsidP="002E0DA7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Students swim all year round or different groups each term</w:t>
      </w:r>
      <w:r w:rsidR="00692BEC">
        <w:t>?</w:t>
      </w:r>
    </w:p>
    <w:p w14:paraId="106A7884" w14:textId="7F998121" w:rsidR="009F09CF" w:rsidRDefault="009F09CF" w:rsidP="002E0DA7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What age groups</w:t>
      </w:r>
    </w:p>
    <w:p w14:paraId="146D74AF" w14:textId="77777777" w:rsidR="002E0DA7" w:rsidRDefault="002E0DA7" w:rsidP="002E0DA7">
      <w:pPr>
        <w:spacing w:after="0" w:line="240" w:lineRule="auto"/>
        <w:jc w:val="both"/>
        <w:rPr>
          <w:b/>
        </w:rPr>
      </w:pPr>
    </w:p>
    <w:p w14:paraId="731BF3AE" w14:textId="730B529E" w:rsidR="00FE35B7" w:rsidRPr="009F09CF" w:rsidRDefault="00FE35B7" w:rsidP="002E0DA7">
      <w:pPr>
        <w:spacing w:after="0" w:line="240" w:lineRule="auto"/>
        <w:jc w:val="both"/>
        <w:rPr>
          <w:b/>
        </w:rPr>
      </w:pPr>
      <w:r w:rsidRPr="009F09CF">
        <w:rPr>
          <w:b/>
        </w:rPr>
        <w:t>What are the positive experiences you have in terms of:</w:t>
      </w:r>
    </w:p>
    <w:p w14:paraId="65526BD4" w14:textId="77777777" w:rsidR="002E0DA7" w:rsidRPr="002E0DA7" w:rsidRDefault="002E0DA7" w:rsidP="002E0DA7">
      <w:pPr>
        <w:pStyle w:val="ListParagraph"/>
        <w:spacing w:after="0" w:line="240" w:lineRule="auto"/>
        <w:jc w:val="both"/>
      </w:pPr>
    </w:p>
    <w:p w14:paraId="3CF8C287" w14:textId="6B6A3A7B" w:rsidR="00FE35B7" w:rsidRPr="002E0DA7" w:rsidRDefault="00FE35B7" w:rsidP="002E0DA7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2E0DA7">
        <w:t>Accessibility – travel time, being able to book a time to suite your school, being able to book enough time/water space to accommodate numbers</w:t>
      </w:r>
      <w:r w:rsidR="009F09CF" w:rsidRPr="002E0DA7">
        <w:t>, cost</w:t>
      </w:r>
    </w:p>
    <w:p w14:paraId="1E8D1988" w14:textId="77777777" w:rsidR="009F09CF" w:rsidRPr="002E0DA7" w:rsidRDefault="009F09CF" w:rsidP="002E0DA7">
      <w:pPr>
        <w:pStyle w:val="ListParagraph"/>
        <w:spacing w:after="0" w:line="240" w:lineRule="auto"/>
        <w:jc w:val="both"/>
      </w:pPr>
    </w:p>
    <w:p w14:paraId="6672CDFD" w14:textId="4BCCBC03" w:rsidR="00FE35B7" w:rsidRDefault="00FE35B7" w:rsidP="002E0DA7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2E0DA7">
        <w:t>Swimming lessons – quality of teaching, programme</w:t>
      </w:r>
      <w:r>
        <w:t>/curriculum offered, class sizes,</w:t>
      </w:r>
      <w:r w:rsidR="009F09CF">
        <w:t xml:space="preserve"> progression of learners</w:t>
      </w:r>
    </w:p>
    <w:p w14:paraId="3CC4B052" w14:textId="77777777" w:rsidR="00692BEC" w:rsidRDefault="00692BEC" w:rsidP="002E0DA7">
      <w:pPr>
        <w:spacing w:after="0" w:line="240" w:lineRule="auto"/>
        <w:jc w:val="both"/>
        <w:rPr>
          <w:b/>
        </w:rPr>
      </w:pPr>
    </w:p>
    <w:p w14:paraId="0DF545C1" w14:textId="77777777" w:rsidR="00DF0DDE" w:rsidRDefault="00DF0DDE">
      <w:pPr>
        <w:rPr>
          <w:b/>
        </w:rPr>
      </w:pPr>
      <w:r>
        <w:rPr>
          <w:b/>
        </w:rPr>
        <w:br w:type="page"/>
      </w:r>
    </w:p>
    <w:p w14:paraId="2302C829" w14:textId="2200A637" w:rsidR="009F09CF" w:rsidRPr="009F09CF" w:rsidRDefault="00692BEC" w:rsidP="002E0DA7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I</w:t>
      </w:r>
      <w:r w:rsidR="009F09CF" w:rsidRPr="009F09CF">
        <w:rPr>
          <w:b/>
        </w:rPr>
        <w:t>f you had an opportunity to influence the school swimming offer in ABC pools what would you identify as areas for improvement?</w:t>
      </w:r>
    </w:p>
    <w:p w14:paraId="59DBDA91" w14:textId="77777777" w:rsidR="002E0DA7" w:rsidRDefault="002E0DA7" w:rsidP="002E0DA7">
      <w:pPr>
        <w:pStyle w:val="ListParagraph"/>
        <w:spacing w:after="0" w:line="240" w:lineRule="auto"/>
        <w:jc w:val="both"/>
      </w:pPr>
    </w:p>
    <w:p w14:paraId="5210F628" w14:textId="25FF9AA1" w:rsidR="009F09CF" w:rsidRPr="002E0DA7" w:rsidRDefault="009F09CF" w:rsidP="002E0DA7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2E0DA7">
        <w:t>Accessibility</w:t>
      </w:r>
    </w:p>
    <w:p w14:paraId="736C65A4" w14:textId="09BF0141" w:rsidR="009F09CF" w:rsidRPr="002E0DA7" w:rsidRDefault="009F09CF" w:rsidP="002E0DA7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2E0DA7">
        <w:t>Quality of facility</w:t>
      </w:r>
    </w:p>
    <w:p w14:paraId="64A6BEBC" w14:textId="1581B251" w:rsidR="009F09CF" w:rsidRDefault="009F09CF" w:rsidP="002E0DA7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2E0DA7">
        <w:t>Swimming lesson</w:t>
      </w:r>
      <w:r w:rsidR="00F71060" w:rsidRPr="002E0DA7">
        <w:t xml:space="preserve"> length, quality, content</w:t>
      </w:r>
    </w:p>
    <w:p w14:paraId="2BA27F8E" w14:textId="77777777" w:rsidR="00DF0DDE" w:rsidRPr="002E0DA7" w:rsidRDefault="00DF0DDE" w:rsidP="00DF0DDE">
      <w:pPr>
        <w:pStyle w:val="ListParagraph"/>
        <w:spacing w:after="0" w:line="240" w:lineRule="auto"/>
        <w:ind w:left="360"/>
        <w:jc w:val="both"/>
      </w:pPr>
    </w:p>
    <w:p w14:paraId="429F4362" w14:textId="678C5E8A" w:rsidR="00A542F6" w:rsidRDefault="00A542F6" w:rsidP="002E0DA7">
      <w:pPr>
        <w:spacing w:after="0" w:line="240" w:lineRule="auto"/>
        <w:jc w:val="both"/>
        <w:rPr>
          <w:b/>
        </w:rPr>
      </w:pPr>
      <w:r w:rsidRPr="00A542F6">
        <w:rPr>
          <w:b/>
        </w:rPr>
        <w:t>Would you be interested in being able to access other aquatic act</w:t>
      </w:r>
      <w:r w:rsidR="000D1C4A">
        <w:rPr>
          <w:b/>
        </w:rPr>
        <w:t>i</w:t>
      </w:r>
      <w:r w:rsidRPr="00A542F6">
        <w:rPr>
          <w:b/>
        </w:rPr>
        <w:t>vities</w:t>
      </w:r>
      <w:r w:rsidR="000D1C4A">
        <w:rPr>
          <w:b/>
        </w:rPr>
        <w:t xml:space="preserve"> to offer your students such as: lifesaving courses</w:t>
      </w:r>
      <w:r w:rsidRPr="00A542F6">
        <w:rPr>
          <w:b/>
        </w:rPr>
        <w:t xml:space="preserve">, aquatic fitness classes, snorkelling, </w:t>
      </w:r>
      <w:r w:rsidR="000D1C4A">
        <w:rPr>
          <w:b/>
        </w:rPr>
        <w:t>kayaking/canoeing</w:t>
      </w:r>
      <w:r w:rsidRPr="00A542F6">
        <w:rPr>
          <w:b/>
        </w:rPr>
        <w:t>?</w:t>
      </w:r>
    </w:p>
    <w:p w14:paraId="0F13BA0A" w14:textId="77777777" w:rsidR="002E0DA7" w:rsidRDefault="002E0DA7" w:rsidP="002E0DA7">
      <w:pPr>
        <w:spacing w:after="0" w:line="240" w:lineRule="auto"/>
        <w:jc w:val="both"/>
        <w:rPr>
          <w:b/>
        </w:rPr>
      </w:pPr>
    </w:p>
    <w:p w14:paraId="14826881" w14:textId="02D4C650" w:rsidR="000D1C4A" w:rsidRDefault="000D1C4A" w:rsidP="002E0DA7">
      <w:pPr>
        <w:spacing w:after="0" w:line="240" w:lineRule="auto"/>
        <w:jc w:val="both"/>
        <w:rPr>
          <w:b/>
        </w:rPr>
      </w:pPr>
      <w:r w:rsidRPr="000D1C4A">
        <w:rPr>
          <w:b/>
        </w:rPr>
        <w:t>Would you be interested in a sche</w:t>
      </w:r>
      <w:r>
        <w:rPr>
          <w:b/>
        </w:rPr>
        <w:t xml:space="preserve">me </w:t>
      </w:r>
      <w:proofErr w:type="gramStart"/>
      <w:r>
        <w:rPr>
          <w:b/>
        </w:rPr>
        <w:t>involving:</w:t>
      </w:r>
      <w:proofErr w:type="gramEnd"/>
    </w:p>
    <w:p w14:paraId="37C892C6" w14:textId="77777777" w:rsidR="002E0DA7" w:rsidRDefault="002E0DA7" w:rsidP="002E0DA7">
      <w:pPr>
        <w:spacing w:after="0" w:line="240" w:lineRule="auto"/>
        <w:jc w:val="both"/>
        <w:rPr>
          <w:b/>
        </w:rPr>
      </w:pPr>
    </w:p>
    <w:p w14:paraId="536FE762" w14:textId="192C0F66" w:rsidR="000D1C4A" w:rsidRPr="00E02B16" w:rsidRDefault="002E0DA7" w:rsidP="002E0DA7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E02B16">
        <w:t xml:space="preserve">Shared transport with other schools </w:t>
      </w:r>
    </w:p>
    <w:p w14:paraId="55ACEEDF" w14:textId="16F42ADE" w:rsidR="000D1C4A" w:rsidRPr="00E02B16" w:rsidRDefault="002E0DA7" w:rsidP="002E0DA7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E02B16">
        <w:t xml:space="preserve">And /or the ability to bring several classes to swim </w:t>
      </w:r>
      <w:r w:rsidR="000D1C4A" w:rsidRPr="00E02B16">
        <w:t>together on one day, c</w:t>
      </w:r>
    </w:p>
    <w:p w14:paraId="576D8175" w14:textId="6C1511C0" w:rsidR="000D1C4A" w:rsidRPr="00E02B16" w:rsidRDefault="002E0DA7" w:rsidP="002E0DA7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E02B16">
        <w:t xml:space="preserve">Complemented by the ability to access either other sports activities, </w:t>
      </w:r>
    </w:p>
    <w:p w14:paraId="56C6F1E7" w14:textId="45DE6A86" w:rsidR="000D1C4A" w:rsidRPr="00E02B16" w:rsidRDefault="002E0DA7" w:rsidP="002E0DA7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E02B16">
        <w:t>And</w:t>
      </w:r>
      <w:r w:rsidR="000D1C4A" w:rsidRPr="00E02B16">
        <w:t>/or other space where one class could do lessons whilst another class is doing swimming le</w:t>
      </w:r>
      <w:r w:rsidR="00E02B16">
        <w:t>ssons?</w:t>
      </w:r>
    </w:p>
    <w:p w14:paraId="5999A7FB" w14:textId="77777777" w:rsidR="000D1C4A" w:rsidRPr="000D1C4A" w:rsidRDefault="000D1C4A" w:rsidP="002E0DA7">
      <w:pPr>
        <w:spacing w:after="0" w:line="240" w:lineRule="auto"/>
        <w:jc w:val="both"/>
      </w:pPr>
    </w:p>
    <w:p w14:paraId="52995B83" w14:textId="7AD2D8A0" w:rsidR="00FE35B7" w:rsidRPr="00A542F6" w:rsidRDefault="00FE35B7" w:rsidP="002E0DA7">
      <w:pPr>
        <w:pStyle w:val="ListParagraph"/>
        <w:spacing w:after="0" w:line="240" w:lineRule="auto"/>
        <w:jc w:val="both"/>
      </w:pPr>
      <w:bookmarkStart w:id="0" w:name="_GoBack"/>
      <w:bookmarkEnd w:id="0"/>
    </w:p>
    <w:sectPr w:rsidR="00FE35B7" w:rsidRPr="00A542F6" w:rsidSect="00D14864">
      <w:headerReference w:type="default" r:id="rId7"/>
      <w:footerReference w:type="default" r:id="rId8"/>
      <w:pgSz w:w="16838" w:h="11906" w:orient="landscape"/>
      <w:pgMar w:top="2552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C0D3D" w14:textId="77777777" w:rsidR="00D27421" w:rsidRDefault="00D27421" w:rsidP="002E0DA7">
      <w:pPr>
        <w:spacing w:after="0" w:line="240" w:lineRule="auto"/>
      </w:pPr>
      <w:r>
        <w:separator/>
      </w:r>
    </w:p>
  </w:endnote>
  <w:endnote w:type="continuationSeparator" w:id="0">
    <w:p w14:paraId="7ED22435" w14:textId="77777777" w:rsidR="00D27421" w:rsidRDefault="00D27421" w:rsidP="002E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759199"/>
      <w:docPartObj>
        <w:docPartGallery w:val="Page Numbers (Bottom of Page)"/>
        <w:docPartUnique/>
      </w:docPartObj>
    </w:sdtPr>
    <w:sdtEndPr>
      <w:rPr>
        <w:b/>
        <w:noProof/>
        <w:sz w:val="18"/>
      </w:rPr>
    </w:sdtEndPr>
    <w:sdtContent>
      <w:p w14:paraId="7952644B" w14:textId="4168C072" w:rsidR="00D14864" w:rsidRPr="00D14864" w:rsidRDefault="00D14864" w:rsidP="00D14864">
        <w:pPr>
          <w:pStyle w:val="Footer"/>
          <w:jc w:val="center"/>
          <w:rPr>
            <w:b/>
            <w:sz w:val="18"/>
          </w:rPr>
        </w:pPr>
        <w:r w:rsidRPr="00D14864">
          <w:rPr>
            <w:b/>
            <w:sz w:val="18"/>
          </w:rPr>
          <w:fldChar w:fldCharType="begin"/>
        </w:r>
        <w:r w:rsidRPr="00D14864">
          <w:rPr>
            <w:b/>
            <w:sz w:val="18"/>
          </w:rPr>
          <w:instrText xml:space="preserve"> PAGE   \* MERGEFORMAT </w:instrText>
        </w:r>
        <w:r w:rsidRPr="00D14864">
          <w:rPr>
            <w:b/>
            <w:sz w:val="18"/>
          </w:rPr>
          <w:fldChar w:fldCharType="separate"/>
        </w:r>
        <w:r w:rsidRPr="00D14864">
          <w:rPr>
            <w:b/>
            <w:noProof/>
            <w:sz w:val="18"/>
          </w:rPr>
          <w:t>2</w:t>
        </w:r>
        <w:r w:rsidRPr="00D14864">
          <w:rPr>
            <w:b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4A763" w14:textId="77777777" w:rsidR="00D27421" w:rsidRDefault="00D27421" w:rsidP="002E0DA7">
      <w:pPr>
        <w:spacing w:after="0" w:line="240" w:lineRule="auto"/>
      </w:pPr>
      <w:r>
        <w:separator/>
      </w:r>
    </w:p>
  </w:footnote>
  <w:footnote w:type="continuationSeparator" w:id="0">
    <w:p w14:paraId="4C937C7C" w14:textId="77777777" w:rsidR="00D27421" w:rsidRDefault="00D27421" w:rsidP="002E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5E7F2" w14:textId="77777777" w:rsidR="00B82673" w:rsidRPr="00B82673" w:rsidRDefault="00B82673" w:rsidP="00B82673">
    <w:pPr>
      <w:tabs>
        <w:tab w:val="center" w:pos="4513"/>
        <w:tab w:val="right" w:pos="9026"/>
      </w:tabs>
      <w:spacing w:after="0" w:line="240" w:lineRule="auto"/>
      <w:rPr>
        <w:rFonts w:asciiTheme="minorHAnsi" w:eastAsia="Calibri" w:hAnsiTheme="minorHAnsi" w:cstheme="minorBidi"/>
        <w:smallCaps/>
        <w:sz w:val="28"/>
        <w:szCs w:val="28"/>
      </w:rPr>
    </w:pPr>
    <w:r w:rsidRPr="00B82673">
      <w:rPr>
        <w:rFonts w:asciiTheme="minorHAnsi" w:hAnsiTheme="minorHAnsi" w:cstheme="minorBidi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71B2C4" wp14:editId="2DE3BB7B">
              <wp:simplePos x="0" y="0"/>
              <wp:positionH relativeFrom="margin">
                <wp:align>left</wp:align>
              </wp:positionH>
              <wp:positionV relativeFrom="paragraph">
                <wp:posOffset>106045</wp:posOffset>
              </wp:positionV>
              <wp:extent cx="9997440" cy="480060"/>
              <wp:effectExtent l="0" t="0" r="381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97440" cy="480060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7F8539C" w14:textId="77777777" w:rsidR="00B82673" w:rsidRDefault="00B82673" w:rsidP="00B82673">
                          <w:pPr>
                            <w:spacing w:after="0" w:line="240" w:lineRule="auto"/>
                            <w:ind w:right="1259"/>
                            <w:rPr>
                              <w:smallCaps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14:paraId="2CAC5154" w14:textId="77777777" w:rsidR="00B82673" w:rsidRDefault="00B82673" w:rsidP="00B82673">
                          <w:pPr>
                            <w:spacing w:after="0" w:line="240" w:lineRule="auto"/>
                            <w:ind w:right="1259"/>
                            <w:rPr>
                              <w:smallCaps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14:paraId="69B8CC32" w14:textId="77777777" w:rsidR="00B82673" w:rsidRDefault="00B82673" w:rsidP="00B82673">
                          <w:pPr>
                            <w:spacing w:after="0" w:line="240" w:lineRule="auto"/>
                            <w:ind w:right="1259"/>
                            <w:rPr>
                              <w:smallCaps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14:paraId="717E7B58" w14:textId="77777777" w:rsidR="00B82673" w:rsidRPr="00286570" w:rsidRDefault="00B82673" w:rsidP="00B82673">
                          <w:pPr>
                            <w:spacing w:after="0" w:line="240" w:lineRule="auto"/>
                            <w:ind w:right="1259"/>
                            <w:rPr>
                              <w:smallCaps/>
                              <w:color w:val="FFFFFF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FFFFFF"/>
                              <w:szCs w:val="28"/>
                            </w:rPr>
                            <w:t>Aquatic Framework 2019 - 2024</w:t>
                          </w:r>
                        </w:p>
                        <w:p w14:paraId="1C4ECF5D" w14:textId="77777777" w:rsidR="00B82673" w:rsidRPr="00286570" w:rsidRDefault="00B82673" w:rsidP="00B82673">
                          <w:pPr>
                            <w:spacing w:after="0" w:line="240" w:lineRule="auto"/>
                            <w:ind w:right="1259"/>
                            <w:rPr>
                              <w:smallCaps/>
                              <w:color w:val="FFFFFF"/>
                              <w:szCs w:val="28"/>
                            </w:rPr>
                          </w:pPr>
                          <w:r w:rsidRPr="00FD4032">
                            <w:rPr>
                              <w:smallCaps/>
                              <w:color w:val="FFFFFF"/>
                              <w:szCs w:val="28"/>
                            </w:rPr>
                            <w:t>Armagh</w:t>
                          </w:r>
                          <w:r>
                            <w:rPr>
                              <w:smallCaps/>
                              <w:color w:val="FFFFFF"/>
                              <w:szCs w:val="28"/>
                            </w:rPr>
                            <w:t xml:space="preserve"> City</w:t>
                          </w:r>
                          <w:r w:rsidRPr="00FD4032">
                            <w:rPr>
                              <w:smallCaps/>
                              <w:color w:val="FFFFFF"/>
                              <w:szCs w:val="28"/>
                            </w:rPr>
                            <w:t xml:space="preserve">, Banbridge And Craigavon </w:t>
                          </w:r>
                          <w:r>
                            <w:rPr>
                              <w:smallCaps/>
                              <w:color w:val="FFFFFF"/>
                              <w:szCs w:val="28"/>
                            </w:rPr>
                            <w:t xml:space="preserve">Borough </w:t>
                          </w:r>
                          <w:r w:rsidRPr="00FD4032">
                            <w:rPr>
                              <w:smallCaps/>
                              <w:color w:val="FFFFFF"/>
                              <w:szCs w:val="28"/>
                            </w:rPr>
                            <w:t>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1B2C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0;margin-top:8.35pt;width:787.2pt;height:37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" fillcolor="#099" stroked="f">
              <v:textbox>
                <w:txbxContent>
                  <w:p w14:paraId="17F8539C" w14:textId="77777777" w:rsidR="00B82673" w:rsidRDefault="00B82673" w:rsidP="00B82673">
                    <w:pPr>
                      <w:spacing w:after="0" w:line="240" w:lineRule="auto"/>
                      <w:ind w:right="1259"/>
                      <w:rPr>
                        <w:smallCaps/>
                        <w:color w:val="FFFFFF"/>
                        <w:sz w:val="2"/>
                        <w:szCs w:val="2"/>
                      </w:rPr>
                    </w:pPr>
                  </w:p>
                  <w:p w14:paraId="2CAC5154" w14:textId="77777777" w:rsidR="00B82673" w:rsidRDefault="00B82673" w:rsidP="00B82673">
                    <w:pPr>
                      <w:spacing w:after="0" w:line="240" w:lineRule="auto"/>
                      <w:ind w:right="1259"/>
                      <w:rPr>
                        <w:smallCaps/>
                        <w:color w:val="FFFFFF"/>
                        <w:sz w:val="2"/>
                        <w:szCs w:val="2"/>
                      </w:rPr>
                    </w:pPr>
                  </w:p>
                  <w:p w14:paraId="69B8CC32" w14:textId="77777777" w:rsidR="00B82673" w:rsidRDefault="00B82673" w:rsidP="00B82673">
                    <w:pPr>
                      <w:spacing w:after="0" w:line="240" w:lineRule="auto"/>
                      <w:ind w:right="1259"/>
                      <w:rPr>
                        <w:smallCaps/>
                        <w:color w:val="FFFFFF"/>
                        <w:sz w:val="2"/>
                        <w:szCs w:val="2"/>
                      </w:rPr>
                    </w:pPr>
                  </w:p>
                  <w:p w14:paraId="717E7B58" w14:textId="77777777" w:rsidR="00B82673" w:rsidRPr="00286570" w:rsidRDefault="00B82673" w:rsidP="00B82673">
                    <w:pPr>
                      <w:spacing w:after="0" w:line="240" w:lineRule="auto"/>
                      <w:ind w:right="1259"/>
                      <w:rPr>
                        <w:smallCaps/>
                        <w:color w:val="FFFFFF"/>
                        <w:szCs w:val="28"/>
                      </w:rPr>
                    </w:pPr>
                    <w:r>
                      <w:rPr>
                        <w:smallCaps/>
                        <w:color w:val="FFFFFF"/>
                        <w:szCs w:val="28"/>
                      </w:rPr>
                      <w:t>Aquatic Framework 2019 - 2024</w:t>
                    </w:r>
                  </w:p>
                  <w:p w14:paraId="1C4ECF5D" w14:textId="77777777" w:rsidR="00B82673" w:rsidRPr="00286570" w:rsidRDefault="00B82673" w:rsidP="00B82673">
                    <w:pPr>
                      <w:spacing w:after="0" w:line="240" w:lineRule="auto"/>
                      <w:ind w:right="1259"/>
                      <w:rPr>
                        <w:smallCaps/>
                        <w:color w:val="FFFFFF"/>
                        <w:szCs w:val="28"/>
                      </w:rPr>
                    </w:pPr>
                    <w:r w:rsidRPr="00FD4032">
                      <w:rPr>
                        <w:smallCaps/>
                        <w:color w:val="FFFFFF"/>
                        <w:szCs w:val="28"/>
                      </w:rPr>
                      <w:t>Armagh</w:t>
                    </w:r>
                    <w:r>
                      <w:rPr>
                        <w:smallCaps/>
                        <w:color w:val="FFFFFF"/>
                        <w:szCs w:val="28"/>
                      </w:rPr>
                      <w:t xml:space="preserve"> City</w:t>
                    </w:r>
                    <w:r w:rsidRPr="00FD4032">
                      <w:rPr>
                        <w:smallCaps/>
                        <w:color w:val="FFFFFF"/>
                        <w:szCs w:val="28"/>
                      </w:rPr>
                      <w:t xml:space="preserve">, Banbridge And Craigavon </w:t>
                    </w:r>
                    <w:r>
                      <w:rPr>
                        <w:smallCaps/>
                        <w:color w:val="FFFFFF"/>
                        <w:szCs w:val="28"/>
                      </w:rPr>
                      <w:t xml:space="preserve">Borough </w:t>
                    </w:r>
                    <w:r w:rsidRPr="00FD4032">
                      <w:rPr>
                        <w:smallCaps/>
                        <w:color w:val="FFFFFF"/>
                        <w:szCs w:val="28"/>
                      </w:rPr>
                      <w:t>Council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82673">
      <w:rPr>
        <w:rFonts w:asciiTheme="minorHAnsi" w:eastAsia="Calibri" w:hAnsiTheme="minorHAnsi" w:cstheme="minorBidi"/>
        <w:sz w:val="24"/>
        <w:szCs w:val="24"/>
      </w:rPr>
      <w:tab/>
    </w:r>
    <w:r w:rsidRPr="00B82673">
      <w:rPr>
        <w:rFonts w:asciiTheme="minorHAnsi" w:hAnsiTheme="minorHAnsi" w:cstheme="minorBidi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9C32F4" wp14:editId="475B893E">
              <wp:simplePos x="0" y="0"/>
              <wp:positionH relativeFrom="column">
                <wp:posOffset>-485140</wp:posOffset>
              </wp:positionH>
              <wp:positionV relativeFrom="paragraph">
                <wp:posOffset>38100</wp:posOffset>
              </wp:positionV>
              <wp:extent cx="10878820" cy="590550"/>
              <wp:effectExtent l="0" t="0" r="0" b="0"/>
              <wp:wrapNone/>
              <wp:docPr id="15" name="Rectangl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0878820" cy="59055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  <a:lumOff val="0"/>
                        </a:sysClr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714520" id="Rectangle 15" o:spid="_x0000_s1026" style="position:absolute;margin-left:-38.2pt;margin-top:3pt;width:856.6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" fillcolor="#bfbfbf" stroked="f">
              <o:lock v:ext="edit" aspectratio="t"/>
            </v:rect>
          </w:pict>
        </mc:Fallback>
      </mc:AlternateContent>
    </w:r>
    <w:r w:rsidRPr="00B82673">
      <w:rPr>
        <w:rFonts w:asciiTheme="minorHAnsi" w:hAnsiTheme="minorHAnsi" w:cstheme="minorBidi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ACD7C2" wp14:editId="0ADDE4DA">
              <wp:simplePos x="0" y="0"/>
              <wp:positionH relativeFrom="column">
                <wp:posOffset>-714375</wp:posOffset>
              </wp:positionH>
              <wp:positionV relativeFrom="paragraph">
                <wp:posOffset>38100</wp:posOffset>
              </wp:positionV>
              <wp:extent cx="15363825" cy="590550"/>
              <wp:effectExtent l="0" t="0" r="9525" b="0"/>
              <wp:wrapNone/>
              <wp:docPr id="16" name="Rectangl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5363825" cy="590550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B557E6" id="Rectangle 16" o:spid="_x0000_s1026" style="position:absolute;margin-left:-56.25pt;margin-top:3pt;width:1209.7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" fillcolor="#099" stroked="f">
              <o:lock v:ext="edit" aspectratio="t"/>
            </v:rect>
          </w:pict>
        </mc:Fallback>
      </mc:AlternateContent>
    </w:r>
  </w:p>
  <w:p w14:paraId="444FFB7E" w14:textId="77777777" w:rsidR="00B82673" w:rsidRPr="00B82673" w:rsidRDefault="00B82673" w:rsidP="00B82673">
    <w:pPr>
      <w:tabs>
        <w:tab w:val="left" w:pos="9675"/>
      </w:tabs>
      <w:spacing w:after="0" w:line="240" w:lineRule="auto"/>
      <w:rPr>
        <w:rFonts w:asciiTheme="minorHAnsi" w:eastAsia="Calibri" w:hAnsiTheme="minorHAnsi" w:cstheme="minorBidi"/>
        <w:sz w:val="24"/>
        <w:szCs w:val="24"/>
      </w:rPr>
    </w:pPr>
  </w:p>
  <w:p w14:paraId="4B6FDCAD" w14:textId="77777777" w:rsidR="00B82673" w:rsidRPr="00B82673" w:rsidRDefault="00B82673" w:rsidP="00B82673">
    <w:pPr>
      <w:tabs>
        <w:tab w:val="center" w:pos="4513"/>
        <w:tab w:val="right" w:pos="9026"/>
      </w:tabs>
      <w:spacing w:after="0" w:line="240" w:lineRule="auto"/>
      <w:rPr>
        <w:rFonts w:asciiTheme="minorHAnsi" w:hAnsiTheme="minorHAnsi" w:cstheme="minorBidi"/>
        <w:sz w:val="24"/>
        <w:szCs w:val="24"/>
      </w:rPr>
    </w:pPr>
  </w:p>
  <w:p w14:paraId="7F284F23" w14:textId="77777777" w:rsidR="002E0DA7" w:rsidRPr="00B82673" w:rsidRDefault="002E0DA7" w:rsidP="00B82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141D"/>
    <w:multiLevelType w:val="hybridMultilevel"/>
    <w:tmpl w:val="C4B840EC"/>
    <w:lvl w:ilvl="0" w:tplc="2760D5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32466"/>
    <w:multiLevelType w:val="hybridMultilevel"/>
    <w:tmpl w:val="1750A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1996"/>
    <w:multiLevelType w:val="hybridMultilevel"/>
    <w:tmpl w:val="94228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86B34"/>
    <w:multiLevelType w:val="hybridMultilevel"/>
    <w:tmpl w:val="DB56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E336F"/>
    <w:multiLevelType w:val="hybridMultilevel"/>
    <w:tmpl w:val="AD728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B7"/>
    <w:rsid w:val="000D1C4A"/>
    <w:rsid w:val="001B57CB"/>
    <w:rsid w:val="002E0DA7"/>
    <w:rsid w:val="003C08C7"/>
    <w:rsid w:val="00692BEC"/>
    <w:rsid w:val="00737F57"/>
    <w:rsid w:val="0083478D"/>
    <w:rsid w:val="009F09CF"/>
    <w:rsid w:val="00A542F6"/>
    <w:rsid w:val="00B82673"/>
    <w:rsid w:val="00D14864"/>
    <w:rsid w:val="00D24730"/>
    <w:rsid w:val="00D27421"/>
    <w:rsid w:val="00DF0DDE"/>
    <w:rsid w:val="00E02B16"/>
    <w:rsid w:val="00F71060"/>
    <w:rsid w:val="00FE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6FA60"/>
  <w15:chartTrackingRefBased/>
  <w15:docId w15:val="{3F8F3BC4-183B-4EE1-8524-C50E6304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DA7"/>
  </w:style>
  <w:style w:type="paragraph" w:styleId="Footer">
    <w:name w:val="footer"/>
    <w:basedOn w:val="Normal"/>
    <w:link w:val="FooterChar"/>
    <w:uiPriority w:val="99"/>
    <w:unhideWhenUsed/>
    <w:rsid w:val="002E0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Lewis</dc:creator>
  <cp:keywords/>
  <dc:description/>
  <cp:lastModifiedBy>Amanda</cp:lastModifiedBy>
  <cp:revision>6</cp:revision>
  <dcterms:created xsi:type="dcterms:W3CDTF">2018-11-13T07:47:00Z</dcterms:created>
  <dcterms:modified xsi:type="dcterms:W3CDTF">2019-01-21T12:39:00Z</dcterms:modified>
</cp:coreProperties>
</file>